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2A" w:rsidRDefault="0032012A"/>
    <w:p w:rsidR="000212EE" w:rsidRPr="006E50C3" w:rsidRDefault="000212EE" w:rsidP="0002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Mehmet Akif Ersoy İlkokulu-Resim Yarışması</w:t>
      </w:r>
    </w:p>
    <w:tbl>
      <w:tblPr>
        <w:tblW w:w="4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27"/>
      </w:tblGrid>
      <w:tr w:rsidR="00E978F8" w:rsidRPr="006E50C3" w:rsidTr="00E978F8">
        <w:trPr>
          <w:trHeight w:val="255"/>
        </w:trPr>
        <w:tc>
          <w:tcPr>
            <w:tcW w:w="2977" w:type="dxa"/>
            <w:vAlign w:val="center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127" w:type="dxa"/>
            <w:vAlign w:val="center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E978F8" w:rsidRPr="006E50C3" w:rsidTr="00E978F8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E978F8" w:rsidRPr="006E50C3" w:rsidRDefault="00E978F8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Said Genç</w:t>
            </w:r>
          </w:p>
        </w:tc>
        <w:tc>
          <w:tcPr>
            <w:tcW w:w="1127" w:type="dxa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E978F8" w:rsidRPr="006E50C3" w:rsidTr="00E978F8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E978F8" w:rsidRPr="006E50C3" w:rsidRDefault="00E978F8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Zehra Ayfer Arseven</w:t>
            </w:r>
          </w:p>
        </w:tc>
        <w:tc>
          <w:tcPr>
            <w:tcW w:w="1127" w:type="dxa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E978F8" w:rsidRPr="006E50C3" w:rsidTr="00E978F8">
        <w:trPr>
          <w:trHeight w:val="255"/>
        </w:trPr>
        <w:tc>
          <w:tcPr>
            <w:tcW w:w="2977" w:type="dxa"/>
            <w:shd w:val="clear" w:color="auto" w:fill="auto"/>
            <w:vAlign w:val="center"/>
          </w:tcPr>
          <w:p w:rsidR="00E978F8" w:rsidRPr="006E50C3" w:rsidRDefault="00E978F8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Nur Alçı</w:t>
            </w:r>
          </w:p>
        </w:tc>
        <w:tc>
          <w:tcPr>
            <w:tcW w:w="1127" w:type="dxa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</w:tbl>
    <w:p w:rsidR="000212EE" w:rsidRPr="006E50C3" w:rsidRDefault="000212EE" w:rsidP="0002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EE" w:rsidRPr="006E50C3" w:rsidRDefault="000212EE" w:rsidP="00021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0C3">
        <w:rPr>
          <w:rFonts w:ascii="Times New Roman" w:hAnsi="Times New Roman" w:cs="Times New Roman"/>
          <w:b/>
          <w:sz w:val="24"/>
          <w:szCs w:val="24"/>
        </w:rPr>
        <w:t>Mehmet Akif Ersoy İlkokulu-Slogan Yarışması</w:t>
      </w:r>
    </w:p>
    <w:tbl>
      <w:tblPr>
        <w:tblW w:w="35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1593"/>
      </w:tblGrid>
      <w:tr w:rsidR="00E978F8" w:rsidRPr="006E50C3" w:rsidTr="00E978F8">
        <w:trPr>
          <w:trHeight w:val="255"/>
        </w:trPr>
        <w:tc>
          <w:tcPr>
            <w:tcW w:w="1973" w:type="dxa"/>
            <w:vAlign w:val="center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Ad-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593" w:type="dxa"/>
            <w:vAlign w:val="center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Derecesi</w:t>
            </w:r>
          </w:p>
        </w:tc>
      </w:tr>
      <w:tr w:rsidR="00E978F8" w:rsidRPr="006E50C3" w:rsidTr="00E978F8">
        <w:trPr>
          <w:trHeight w:val="255"/>
        </w:trPr>
        <w:tc>
          <w:tcPr>
            <w:tcW w:w="1973" w:type="dxa"/>
            <w:shd w:val="clear" w:color="auto" w:fill="auto"/>
            <w:vAlign w:val="center"/>
            <w:hideMark/>
          </w:tcPr>
          <w:p w:rsidR="00E978F8" w:rsidRPr="006E50C3" w:rsidRDefault="00E978F8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Buğlem</w:t>
            </w:r>
            <w:proofErr w:type="spellEnd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Korkmaz</w:t>
            </w:r>
          </w:p>
        </w:tc>
        <w:tc>
          <w:tcPr>
            <w:tcW w:w="1593" w:type="dxa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</w:t>
            </w:r>
          </w:p>
        </w:tc>
      </w:tr>
      <w:tr w:rsidR="00E978F8" w:rsidRPr="006E50C3" w:rsidTr="00E978F8">
        <w:trPr>
          <w:trHeight w:val="255"/>
        </w:trPr>
        <w:tc>
          <w:tcPr>
            <w:tcW w:w="1973" w:type="dxa"/>
            <w:shd w:val="clear" w:color="auto" w:fill="auto"/>
            <w:vAlign w:val="center"/>
            <w:hideMark/>
          </w:tcPr>
          <w:p w:rsidR="00E978F8" w:rsidRPr="006E50C3" w:rsidRDefault="00E978F8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Ceylin Yılmaz</w:t>
            </w:r>
          </w:p>
        </w:tc>
        <w:tc>
          <w:tcPr>
            <w:tcW w:w="1593" w:type="dxa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</w:t>
            </w:r>
          </w:p>
        </w:tc>
      </w:tr>
      <w:tr w:rsidR="00E978F8" w:rsidRPr="006E50C3" w:rsidTr="00E978F8">
        <w:trPr>
          <w:trHeight w:val="255"/>
        </w:trPr>
        <w:tc>
          <w:tcPr>
            <w:tcW w:w="1973" w:type="dxa"/>
            <w:shd w:val="clear" w:color="auto" w:fill="auto"/>
            <w:vAlign w:val="center"/>
            <w:hideMark/>
          </w:tcPr>
          <w:p w:rsidR="00E978F8" w:rsidRPr="006E50C3" w:rsidRDefault="00E978F8" w:rsidP="00CF0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Ayşenaz</w:t>
            </w:r>
            <w:proofErr w:type="spellEnd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Çelik</w:t>
            </w:r>
          </w:p>
        </w:tc>
        <w:tc>
          <w:tcPr>
            <w:tcW w:w="1593" w:type="dxa"/>
          </w:tcPr>
          <w:p w:rsidR="00E978F8" w:rsidRPr="006E50C3" w:rsidRDefault="00E978F8" w:rsidP="00CF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</w:t>
            </w:r>
          </w:p>
        </w:tc>
      </w:tr>
      <w:tr w:rsidR="00E978F8" w:rsidRPr="006E50C3" w:rsidTr="00E978F8">
        <w:trPr>
          <w:trHeight w:val="255"/>
        </w:trPr>
        <w:tc>
          <w:tcPr>
            <w:tcW w:w="1973" w:type="dxa"/>
            <w:shd w:val="clear" w:color="auto" w:fill="auto"/>
            <w:vAlign w:val="center"/>
          </w:tcPr>
          <w:p w:rsidR="00E978F8" w:rsidRPr="006E50C3" w:rsidRDefault="00E978F8" w:rsidP="000C0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Erva</w:t>
            </w:r>
            <w:proofErr w:type="spellEnd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E50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</w:t>
            </w:r>
            <w:r w:rsidR="000C0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çal</w:t>
            </w:r>
            <w:proofErr w:type="spellEnd"/>
          </w:p>
        </w:tc>
        <w:tc>
          <w:tcPr>
            <w:tcW w:w="1593" w:type="dxa"/>
          </w:tcPr>
          <w:p w:rsidR="00E978F8" w:rsidRPr="006E50C3" w:rsidRDefault="00E978F8" w:rsidP="000D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50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Mansiyon </w:t>
            </w:r>
          </w:p>
        </w:tc>
      </w:tr>
    </w:tbl>
    <w:p w:rsidR="000212EE" w:rsidRPr="006E50C3" w:rsidRDefault="000212EE" w:rsidP="00021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2EE" w:rsidRDefault="000212EE">
      <w:bookmarkStart w:id="0" w:name="_GoBack"/>
      <w:bookmarkEnd w:id="0"/>
    </w:p>
    <w:sectPr w:rsidR="0002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EE"/>
    <w:rsid w:val="000212EE"/>
    <w:rsid w:val="000C023C"/>
    <w:rsid w:val="000D1A25"/>
    <w:rsid w:val="0032012A"/>
    <w:rsid w:val="00E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B5E5"/>
  <w15:chartTrackingRefBased/>
  <w15:docId w15:val="{A9FB8B10-0898-4357-9C4E-9A94F847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D15F36EFBB85442957E4A7EA84377D3" ma:contentTypeVersion="0" ma:contentTypeDescription="Yeni belge oluşturun." ma:contentTypeScope="" ma:versionID="7f8d33b466cb296864fde81093dc7f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20AA3-92D7-415E-B1F7-D98C1DF089CF}"/>
</file>

<file path=customXml/itemProps2.xml><?xml version="1.0" encoding="utf-8"?>
<ds:datastoreItem xmlns:ds="http://schemas.openxmlformats.org/officeDocument/2006/customXml" ds:itemID="{287E4C1D-CC6A-40E1-9537-F28CE8954395}"/>
</file>

<file path=customXml/itemProps3.xml><?xml version="1.0" encoding="utf-8"?>
<ds:datastoreItem xmlns:ds="http://schemas.openxmlformats.org/officeDocument/2006/customXml" ds:itemID="{9273367F-EA4B-4DB4-ADEC-77E10B337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SARISU</dc:creator>
  <cp:keywords/>
  <dc:description/>
  <cp:lastModifiedBy>Ayşegül SARISU</cp:lastModifiedBy>
  <cp:revision>4</cp:revision>
  <dcterms:created xsi:type="dcterms:W3CDTF">2022-02-24T13:38:00Z</dcterms:created>
  <dcterms:modified xsi:type="dcterms:W3CDTF">2022-02-24T14:38:00Z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0x0101001D15F36EFBB85442957E4A7EA84377D3</vt:lpwstr>
  </property>
</Properties>
</file>